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14B29F90"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zadávací 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 xml:space="preserve">echnické podmínky </w:t>
      </w:r>
      <w:r w:rsidR="00345341">
        <w:rPr>
          <w:rFonts w:asciiTheme="minorHAnsi" w:eastAsia="Calibri" w:hAnsiTheme="minorHAnsi" w:cs="Arial"/>
          <w:b/>
          <w:sz w:val="28"/>
          <w:szCs w:val="28"/>
          <w:lang w:eastAsia="en-US"/>
        </w:rPr>
        <w:t>pro část 2</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157FB257" w:rsidR="0073070F" w:rsidRPr="001B4356" w:rsidRDefault="00B5086B" w:rsidP="00F42F2C">
      <w:pPr>
        <w:shd w:val="clear" w:color="auto" w:fill="FFD966" w:themeFill="accent4" w:themeFillTint="99"/>
        <w:jc w:val="both"/>
        <w:rPr>
          <w:rFonts w:asciiTheme="minorHAnsi" w:hAnsiTheme="minorHAnsi" w:cs="Arial"/>
          <w:b/>
          <w:sz w:val="28"/>
          <w:szCs w:val="28"/>
        </w:rPr>
      </w:pPr>
      <w:r w:rsidRPr="001B4356">
        <w:rPr>
          <w:rFonts w:asciiTheme="minorHAnsi" w:hAnsiTheme="minorHAnsi" w:cs="Arial"/>
          <w:b/>
          <w:sz w:val="28"/>
          <w:szCs w:val="28"/>
        </w:rPr>
        <w:t>Laboratorní přístrojové vybavení 1</w:t>
      </w:r>
      <w:r w:rsidR="0009503C" w:rsidRPr="001B4356">
        <w:rPr>
          <w:rFonts w:asciiTheme="minorHAnsi" w:hAnsiTheme="minorHAnsi" w:cs="Arial"/>
          <w:b/>
          <w:sz w:val="28"/>
          <w:szCs w:val="28"/>
        </w:rPr>
        <w:t xml:space="preserve"> </w:t>
      </w:r>
      <w:r w:rsidR="00DC5760" w:rsidRPr="001B4356">
        <w:rPr>
          <w:rFonts w:asciiTheme="minorHAnsi" w:hAnsiTheme="minorHAnsi" w:cs="Arial"/>
          <w:b/>
          <w:sz w:val="28"/>
          <w:szCs w:val="28"/>
        </w:rPr>
        <w:t xml:space="preserve">– část </w:t>
      </w:r>
      <w:r w:rsidR="0098414F" w:rsidRPr="001B4356">
        <w:rPr>
          <w:rFonts w:asciiTheme="minorHAnsi" w:hAnsiTheme="minorHAnsi" w:cs="Arial"/>
          <w:b/>
          <w:sz w:val="28"/>
          <w:szCs w:val="28"/>
        </w:rPr>
        <w:t>2</w:t>
      </w:r>
    </w:p>
    <w:p w14:paraId="50A8ABC3" w14:textId="77777777" w:rsidR="00393D63" w:rsidRPr="00DC2021" w:rsidRDefault="00393D63" w:rsidP="002B39F1">
      <w:pPr>
        <w:jc w:val="both"/>
        <w:rPr>
          <w:rFonts w:asciiTheme="minorHAnsi" w:hAnsiTheme="minorHAnsi" w:cs="Arial"/>
          <w:b/>
          <w:bCs/>
          <w:sz w:val="24"/>
        </w:rPr>
      </w:pPr>
    </w:p>
    <w:p w14:paraId="6B6EC87C" w14:textId="3AC8A8C8" w:rsidR="001B4356" w:rsidRPr="00DC2021" w:rsidRDefault="001B4356" w:rsidP="001B4356">
      <w:pPr>
        <w:shd w:val="clear" w:color="auto" w:fill="C5E0B3" w:themeFill="accent6" w:themeFillTint="66"/>
        <w:jc w:val="both"/>
        <w:outlineLvl w:val="0"/>
        <w:rPr>
          <w:rFonts w:asciiTheme="minorHAnsi" w:hAnsiTheme="minorHAnsi" w:cs="Arial"/>
          <w:b/>
          <w:sz w:val="24"/>
        </w:rPr>
      </w:pPr>
      <w:r w:rsidRPr="00DC2021">
        <w:rPr>
          <w:rFonts w:asciiTheme="minorHAnsi" w:hAnsiTheme="minorHAnsi" w:cs="Arial"/>
          <w:b/>
          <w:sz w:val="24"/>
        </w:rPr>
        <w:t xml:space="preserve">Název </w:t>
      </w:r>
      <w:r>
        <w:rPr>
          <w:rFonts w:asciiTheme="minorHAnsi" w:hAnsiTheme="minorHAnsi" w:cs="Arial"/>
          <w:b/>
          <w:sz w:val="24"/>
        </w:rPr>
        <w:t xml:space="preserve">části </w:t>
      </w:r>
      <w:r w:rsidRPr="00DC2021">
        <w:rPr>
          <w:rFonts w:asciiTheme="minorHAnsi" w:hAnsiTheme="minorHAnsi" w:cs="Arial"/>
          <w:b/>
          <w:sz w:val="24"/>
        </w:rPr>
        <w:t xml:space="preserve">veřejné zakázky:      </w:t>
      </w:r>
    </w:p>
    <w:p w14:paraId="140E2666" w14:textId="19F855EF" w:rsidR="001B4356" w:rsidRPr="001B4356" w:rsidRDefault="001B4356" w:rsidP="001B4356">
      <w:pPr>
        <w:shd w:val="clear" w:color="auto" w:fill="C5E0B3" w:themeFill="accent6" w:themeFillTint="66"/>
        <w:jc w:val="both"/>
        <w:rPr>
          <w:rFonts w:asciiTheme="minorHAnsi" w:hAnsiTheme="minorHAnsi" w:cs="Arial"/>
          <w:b/>
          <w:sz w:val="28"/>
          <w:szCs w:val="28"/>
        </w:rPr>
      </w:pPr>
      <w:r w:rsidRPr="001B4356">
        <w:rPr>
          <w:rFonts w:asciiTheme="minorHAnsi" w:hAnsiTheme="minorHAnsi" w:cs="Arial"/>
          <w:b/>
          <w:sz w:val="28"/>
          <w:szCs w:val="28"/>
        </w:rPr>
        <w:t>Elektroforetick</w:t>
      </w:r>
      <w:r>
        <w:rPr>
          <w:rFonts w:asciiTheme="minorHAnsi" w:hAnsiTheme="minorHAnsi" w:cs="Arial"/>
          <w:b/>
          <w:sz w:val="28"/>
          <w:szCs w:val="28"/>
        </w:rPr>
        <w:t>é</w:t>
      </w:r>
      <w:r w:rsidRPr="001B4356">
        <w:rPr>
          <w:rFonts w:asciiTheme="minorHAnsi" w:hAnsiTheme="minorHAnsi" w:cs="Arial"/>
          <w:b/>
          <w:sz w:val="28"/>
          <w:szCs w:val="28"/>
        </w:rPr>
        <w:t xml:space="preserve"> systém</w:t>
      </w:r>
      <w:r>
        <w:rPr>
          <w:rFonts w:asciiTheme="minorHAnsi" w:hAnsiTheme="minorHAnsi" w:cs="Arial"/>
          <w:b/>
          <w:sz w:val="28"/>
          <w:szCs w:val="28"/>
        </w:rPr>
        <w:t>y</w:t>
      </w:r>
    </w:p>
    <w:p w14:paraId="50627B61" w14:textId="77777777" w:rsidR="001B4356" w:rsidRDefault="001B4356"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1E883BE7" w14:textId="77777777" w:rsidR="001B4356" w:rsidRDefault="001B4356"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6D24240F"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04EFAAE0" w:rsidR="002B39F1" w:rsidRPr="00345341" w:rsidRDefault="00345341" w:rsidP="00345341">
      <w:pPr>
        <w:pStyle w:val="Zkladntext3"/>
        <w:rPr>
          <w:rFonts w:cs="Calibri"/>
        </w:rPr>
      </w:pPr>
      <w:bookmarkStart w:id="0" w:name="_Hlk46760214"/>
      <w:r w:rsidRPr="00345341">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61BD86C3" w:rsidR="008710C5" w:rsidRPr="0009503C" w:rsidRDefault="00345341" w:rsidP="0009503C">
      <w:pPr>
        <w:pStyle w:val="Nadpis2"/>
        <w:rPr>
          <w:rFonts w:asciiTheme="minorHAnsi" w:hAnsiTheme="minorHAnsi"/>
          <w:sz w:val="28"/>
          <w:szCs w:val="28"/>
        </w:rPr>
      </w:pPr>
      <w:r>
        <w:rPr>
          <w:rFonts w:asciiTheme="minorHAnsi" w:hAnsiTheme="minorHAnsi"/>
          <w:caps/>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4E296927" w:rsidR="00615491" w:rsidRPr="00DC2021" w:rsidRDefault="004F34C9"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Elektroforetický systém</w:t>
            </w:r>
            <w:r w:rsidR="0031657C">
              <w:rPr>
                <w:rFonts w:asciiTheme="minorHAnsi" w:hAnsiTheme="minorHAnsi" w:cs="Arial"/>
                <w:b/>
                <w:sz w:val="28"/>
                <w:szCs w:val="28"/>
              </w:rPr>
              <w:t xml:space="preserve"> pro </w:t>
            </w:r>
            <w:r w:rsidR="00B36241">
              <w:rPr>
                <w:rFonts w:asciiTheme="minorHAnsi" w:hAnsiTheme="minorHAnsi" w:cs="Arial"/>
                <w:b/>
                <w:sz w:val="28"/>
                <w:szCs w:val="28"/>
              </w:rPr>
              <w:t xml:space="preserve">OKBD Pardubické </w:t>
            </w:r>
            <w:r w:rsidR="0031657C" w:rsidRPr="00DC2021">
              <w:rPr>
                <w:rFonts w:asciiTheme="minorHAnsi" w:hAnsiTheme="minorHAnsi" w:cs="Arial"/>
                <w:b/>
                <w:sz w:val="28"/>
                <w:szCs w:val="28"/>
              </w:rPr>
              <w:t>nemocnice – 1 ks</w:t>
            </w:r>
            <w:r w:rsidR="00A00A45">
              <w:rPr>
                <w:rFonts w:asciiTheme="minorHAnsi" w:hAnsiTheme="minorHAnsi" w:cs="Arial"/>
                <w:b/>
                <w:sz w:val="28"/>
                <w:szCs w:val="28"/>
              </w:rPr>
              <w:t xml:space="preserve">, pro OKBD Orlickoústecké </w:t>
            </w:r>
            <w:r w:rsidR="00A00A45" w:rsidRPr="00DC2021">
              <w:rPr>
                <w:rFonts w:asciiTheme="minorHAnsi" w:hAnsiTheme="minorHAnsi" w:cs="Arial"/>
                <w:b/>
                <w:sz w:val="28"/>
                <w:szCs w:val="28"/>
              </w:rPr>
              <w:t>nemocnice – 1 ks</w:t>
            </w:r>
            <w:r w:rsidR="00A00A45">
              <w:rPr>
                <w:rFonts w:asciiTheme="minorHAnsi" w:hAnsiTheme="minorHAnsi" w:cs="Arial"/>
                <w:b/>
                <w:sz w:val="28"/>
                <w:szCs w:val="28"/>
              </w:rPr>
              <w:t xml:space="preserve">, pro OKB Litomyšlské </w:t>
            </w:r>
            <w:r w:rsidR="00A00A45" w:rsidRPr="00DC2021">
              <w:rPr>
                <w:rFonts w:asciiTheme="minorHAnsi" w:hAnsiTheme="minorHAnsi" w:cs="Arial"/>
                <w:b/>
                <w:sz w:val="28"/>
                <w:szCs w:val="28"/>
              </w:rPr>
              <w:t>nemocnice – 1 ks</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E175A8" w:rsidRPr="00DC2021" w14:paraId="1A49DB9B" w14:textId="77777777" w:rsidTr="00A36BA3">
        <w:tc>
          <w:tcPr>
            <w:tcW w:w="4536" w:type="dxa"/>
            <w:shd w:val="clear" w:color="auto" w:fill="auto"/>
          </w:tcPr>
          <w:p w14:paraId="41BECFF9" w14:textId="73370C5B" w:rsidR="00E175A8" w:rsidRDefault="00E175A8" w:rsidP="00E175A8">
            <w:pPr>
              <w:jc w:val="both"/>
              <w:rPr>
                <w:rFonts w:ascii="Calibri" w:hAnsi="Calibri"/>
                <w:szCs w:val="22"/>
              </w:rPr>
            </w:pPr>
            <w:r w:rsidRPr="000E1A53">
              <w:t>poloautomatický procesor pro zpracování agarózových gelů</w:t>
            </w:r>
          </w:p>
        </w:tc>
        <w:tc>
          <w:tcPr>
            <w:tcW w:w="1276" w:type="dxa"/>
            <w:vAlign w:val="center"/>
          </w:tcPr>
          <w:p w14:paraId="503D5667"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54E99" w:rsidRPr="00DC2021" w14:paraId="5B3BE4FD" w14:textId="77777777" w:rsidTr="00A36BA3">
        <w:tc>
          <w:tcPr>
            <w:tcW w:w="4536" w:type="dxa"/>
            <w:shd w:val="clear" w:color="auto" w:fill="auto"/>
          </w:tcPr>
          <w:p w14:paraId="1E91F2EA" w14:textId="79DB3706" w:rsidR="00954E99" w:rsidRPr="000E1A53" w:rsidRDefault="00954E99" w:rsidP="00954E99">
            <w:pPr>
              <w:jc w:val="both"/>
            </w:pPr>
            <w:r>
              <w:t>systém pro provádění a vyhodnocování sérových a močových proteinů a metod imunofixace a isoelektrické focusace</w:t>
            </w:r>
          </w:p>
        </w:tc>
        <w:tc>
          <w:tcPr>
            <w:tcW w:w="1276" w:type="dxa"/>
            <w:vAlign w:val="center"/>
          </w:tcPr>
          <w:p w14:paraId="6020BBAB" w14:textId="04690F00" w:rsidR="00954E99" w:rsidRPr="00DC2021" w:rsidRDefault="00954E99" w:rsidP="00954E9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CC85F5" w14:textId="4D7130BE" w:rsidR="00954E99" w:rsidRPr="00DC2021" w:rsidRDefault="00954E99" w:rsidP="00954E9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2AA5D676" w14:textId="77777777" w:rsidTr="00A36BA3">
        <w:tc>
          <w:tcPr>
            <w:tcW w:w="4536" w:type="dxa"/>
            <w:shd w:val="clear" w:color="auto" w:fill="auto"/>
          </w:tcPr>
          <w:p w14:paraId="1E7A9B6F" w14:textId="21E1F0F4" w:rsidR="00E175A8" w:rsidRDefault="00E175A8" w:rsidP="00E175A8">
            <w:pPr>
              <w:jc w:val="both"/>
            </w:pPr>
            <w:r w:rsidRPr="000E1A53">
              <w:t>48 migračních a 12 barvících navzájem nezávislých programů</w:t>
            </w:r>
          </w:p>
        </w:tc>
        <w:tc>
          <w:tcPr>
            <w:tcW w:w="1276" w:type="dxa"/>
            <w:vAlign w:val="center"/>
          </w:tcPr>
          <w:p w14:paraId="60A9A7CC"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2809B672" w14:textId="77777777" w:rsidTr="00A36BA3">
        <w:tc>
          <w:tcPr>
            <w:tcW w:w="4536" w:type="dxa"/>
            <w:shd w:val="clear" w:color="auto" w:fill="auto"/>
          </w:tcPr>
          <w:p w14:paraId="372123B7" w14:textId="6BEFC734" w:rsidR="00E175A8" w:rsidRDefault="004D02C3" w:rsidP="00E175A8">
            <w:pPr>
              <w:jc w:val="both"/>
            </w:pPr>
            <w:r w:rsidRPr="000E1A53">
              <w:t>výkon do 90 stanovení za hodinu</w:t>
            </w:r>
          </w:p>
        </w:tc>
        <w:tc>
          <w:tcPr>
            <w:tcW w:w="1276" w:type="dxa"/>
            <w:vAlign w:val="center"/>
          </w:tcPr>
          <w:p w14:paraId="0D63FBD3"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0E64622B" w14:textId="77777777" w:rsidTr="00A36BA3">
        <w:tc>
          <w:tcPr>
            <w:tcW w:w="4536" w:type="dxa"/>
            <w:shd w:val="clear" w:color="auto" w:fill="auto"/>
          </w:tcPr>
          <w:p w14:paraId="17A8FA26" w14:textId="666E5CC7" w:rsidR="00E175A8" w:rsidRDefault="004D02C3" w:rsidP="00E175A8">
            <w:pPr>
              <w:jc w:val="both"/>
            </w:pPr>
            <w:r w:rsidRPr="000E1A53">
              <w:t>migrační parametry standardního modulu řízen</w:t>
            </w:r>
            <w:r>
              <w:t>é</w:t>
            </w:r>
            <w:r w:rsidRPr="000E1A53">
              <w:t xml:space="preserve"> programem</w:t>
            </w:r>
            <w:r>
              <w:t>:</w:t>
            </w:r>
            <w:r w:rsidRPr="000E1A53">
              <w:t xml:space="preserve"> 0-350 V, 0-100 mA, 0-35 W, migrační teplota 20 – 30 </w:t>
            </w:r>
            <w:r>
              <w:t>°</w:t>
            </w:r>
            <w:r w:rsidRPr="000E1A53">
              <w:t>C</w:t>
            </w:r>
          </w:p>
        </w:tc>
        <w:tc>
          <w:tcPr>
            <w:tcW w:w="1276" w:type="dxa"/>
            <w:vAlign w:val="center"/>
          </w:tcPr>
          <w:p w14:paraId="48914943"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3AC81359" w14:textId="77777777" w:rsidTr="00A36BA3">
        <w:tc>
          <w:tcPr>
            <w:tcW w:w="4536" w:type="dxa"/>
          </w:tcPr>
          <w:p w14:paraId="3C16C0AC" w14:textId="7A0955A4" w:rsidR="00E175A8" w:rsidRDefault="00E175A8" w:rsidP="00E175A8">
            <w:pPr>
              <w:jc w:val="both"/>
            </w:pPr>
            <w:r w:rsidRPr="000E1A53">
              <w:lastRenderedPageBreak/>
              <w:t xml:space="preserve">migrační parametry </w:t>
            </w:r>
            <w:r w:rsidR="004D02C3">
              <w:t>IEF</w:t>
            </w:r>
            <w:r w:rsidRPr="000E1A53">
              <w:t xml:space="preserve"> modulu řízen</w:t>
            </w:r>
            <w:r w:rsidR="004D02C3">
              <w:t>é</w:t>
            </w:r>
            <w:r w:rsidRPr="000E1A53">
              <w:t xml:space="preserve"> programem</w:t>
            </w:r>
            <w:r w:rsidR="004D02C3">
              <w:t>:</w:t>
            </w:r>
            <w:r w:rsidRPr="000E1A53">
              <w:t xml:space="preserve"> 0-</w:t>
            </w:r>
            <w:r w:rsidR="004D02C3">
              <w:t>1</w:t>
            </w:r>
            <w:r w:rsidRPr="000E1A53">
              <w:t>5</w:t>
            </w:r>
            <w:r w:rsidR="004D02C3">
              <w:t>0</w:t>
            </w:r>
            <w:r w:rsidRPr="000E1A53">
              <w:t>0 V, 0-10 mA, 0-</w:t>
            </w:r>
            <w:r w:rsidR="004D02C3">
              <w:t>1</w:t>
            </w:r>
            <w:r w:rsidRPr="000E1A53">
              <w:t xml:space="preserve">5 W, migrační teplota 20 – 30 </w:t>
            </w:r>
            <w:r>
              <w:t>°</w:t>
            </w:r>
            <w:r w:rsidRPr="000E1A53">
              <w:t>C</w:t>
            </w:r>
          </w:p>
        </w:tc>
        <w:tc>
          <w:tcPr>
            <w:tcW w:w="1276" w:type="dxa"/>
            <w:vAlign w:val="center"/>
          </w:tcPr>
          <w:p w14:paraId="4FEA510A"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05DC110C" w14:textId="77777777" w:rsidTr="00A36BA3">
        <w:tc>
          <w:tcPr>
            <w:tcW w:w="4536" w:type="dxa"/>
          </w:tcPr>
          <w:p w14:paraId="289B0BEF" w14:textId="1C717931" w:rsidR="00E175A8" w:rsidRDefault="00E175A8" w:rsidP="00E175A8">
            <w:pPr>
              <w:jc w:val="both"/>
            </w:pPr>
            <w:r w:rsidRPr="000E1A53">
              <w:t>zabudovaná jednotka</w:t>
            </w:r>
            <w:r w:rsidR="004D02C3">
              <w:t xml:space="preserve"> </w:t>
            </w:r>
            <w:r w:rsidRPr="000E1A53">
              <w:t>pro skenování gelů</w:t>
            </w:r>
          </w:p>
        </w:tc>
        <w:tc>
          <w:tcPr>
            <w:tcW w:w="1276" w:type="dxa"/>
            <w:vAlign w:val="center"/>
          </w:tcPr>
          <w:p w14:paraId="5F25980E"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31A0558D" w14:textId="77777777" w:rsidTr="00A36BA3">
        <w:tc>
          <w:tcPr>
            <w:tcW w:w="4536" w:type="dxa"/>
          </w:tcPr>
          <w:p w14:paraId="6686BC45" w14:textId="6A5E914F" w:rsidR="00E175A8" w:rsidRDefault="00E175A8" w:rsidP="00E175A8">
            <w:pPr>
              <w:jc w:val="both"/>
            </w:pPr>
            <w:r w:rsidRPr="00807F5D">
              <w:t>součástí dodávky PC včetně vyhodnocovacího programu elektroforeogramů</w:t>
            </w:r>
            <w:r w:rsidR="00F35471" w:rsidRPr="00807F5D">
              <w:t>, Operační systém Windows 10 Professional CZ</w:t>
            </w:r>
            <w:r w:rsidRPr="00807F5D">
              <w:t xml:space="preserve"> </w:t>
            </w:r>
          </w:p>
        </w:tc>
        <w:tc>
          <w:tcPr>
            <w:tcW w:w="1276" w:type="dxa"/>
            <w:vAlign w:val="center"/>
          </w:tcPr>
          <w:p w14:paraId="59F184C6"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69EF8B1E" w14:textId="77777777" w:rsidTr="00A36BA3">
        <w:tc>
          <w:tcPr>
            <w:tcW w:w="4536" w:type="dxa"/>
          </w:tcPr>
          <w:p w14:paraId="6EFED16B" w14:textId="3BC7BDB7" w:rsidR="00E175A8" w:rsidRDefault="00DA43F3" w:rsidP="00E175A8">
            <w:pPr>
              <w:jc w:val="both"/>
            </w:pPr>
            <w:r>
              <w:t xml:space="preserve">Možnost navázání dat na stávající databázi </w:t>
            </w:r>
            <w:r w:rsidR="00E175A8" w:rsidRPr="000E1A53">
              <w:t>výsledků</w:t>
            </w:r>
            <w:r w:rsidR="00B46BB0">
              <w:t>,</w:t>
            </w:r>
            <w:r w:rsidR="00E175A8" w:rsidRPr="000E1A53">
              <w:t xml:space="preserve"> včetně elektroforetických křivek</w:t>
            </w:r>
          </w:p>
        </w:tc>
        <w:tc>
          <w:tcPr>
            <w:tcW w:w="1276" w:type="dxa"/>
            <w:vAlign w:val="center"/>
          </w:tcPr>
          <w:p w14:paraId="40B4F5D9"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16A7E00C" w14:textId="77777777" w:rsidTr="00A36BA3">
        <w:trPr>
          <w:trHeight w:val="677"/>
        </w:trPr>
        <w:tc>
          <w:tcPr>
            <w:tcW w:w="4536" w:type="dxa"/>
          </w:tcPr>
          <w:p w14:paraId="25B8F184" w14:textId="6FB212CC" w:rsidR="00E175A8" w:rsidRDefault="00DA43F3" w:rsidP="00E175A8">
            <w:pPr>
              <w:jc w:val="both"/>
            </w:pPr>
            <w:r>
              <w:t>Součástí dodávky je na</w:t>
            </w:r>
            <w:r w:rsidR="00E175A8" w:rsidRPr="000E1A53">
              <w:t xml:space="preserve">pojení do LIS </w:t>
            </w:r>
            <w:r>
              <w:t>a NIS nemocnice</w:t>
            </w:r>
            <w:r w:rsidR="00433216">
              <w:t>,</w:t>
            </w:r>
            <w:r>
              <w:t xml:space="preserve"> pro maximální </w:t>
            </w:r>
            <w:r w:rsidR="00433216">
              <w:t xml:space="preserve">požadovanou </w:t>
            </w:r>
            <w:r>
              <w:t>komunikaci</w:t>
            </w:r>
            <w:r w:rsidR="00807F5D">
              <w:t xml:space="preserve"> (přenos obrazu elektrofotoreogramu</w:t>
            </w:r>
            <w:r w:rsidR="00BE3E2F">
              <w:t>, aby mohl být DP jako součást dokumentace</w:t>
            </w:r>
            <w:r w:rsidR="00D155B8">
              <w:t xml:space="preserve"> + možnost implementace do tištěného výsledkového listu</w:t>
            </w:r>
            <w:r w:rsidR="00807F5D">
              <w:t>)</w:t>
            </w:r>
          </w:p>
        </w:tc>
        <w:tc>
          <w:tcPr>
            <w:tcW w:w="1276" w:type="dxa"/>
            <w:vAlign w:val="center"/>
          </w:tcPr>
          <w:p w14:paraId="431612D8"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3D7F552D" w14:textId="77777777" w:rsidTr="00A36BA3">
        <w:tc>
          <w:tcPr>
            <w:tcW w:w="4536" w:type="dxa"/>
          </w:tcPr>
          <w:p w14:paraId="3DDE949D" w14:textId="4679A51E" w:rsidR="00E175A8" w:rsidRDefault="00B46BB0" w:rsidP="00E175A8">
            <w:pPr>
              <w:jc w:val="both"/>
            </w:pPr>
            <w:r>
              <w:t>Možnost vkládání předdefinovaných i volných textů v ČJ</w:t>
            </w:r>
          </w:p>
        </w:tc>
        <w:tc>
          <w:tcPr>
            <w:tcW w:w="1276" w:type="dxa"/>
            <w:vAlign w:val="center"/>
          </w:tcPr>
          <w:p w14:paraId="1EF81165"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18AC"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175A8" w:rsidRPr="00DC2021" w14:paraId="775179F5" w14:textId="77777777" w:rsidTr="00A36BA3">
        <w:tc>
          <w:tcPr>
            <w:tcW w:w="4536" w:type="dxa"/>
          </w:tcPr>
          <w:p w14:paraId="58F37F41" w14:textId="01BD234E" w:rsidR="00E175A8" w:rsidRDefault="003C5C75" w:rsidP="00E175A8">
            <w:pPr>
              <w:jc w:val="both"/>
            </w:pPr>
            <w:r w:rsidRPr="003C5C75">
              <w:t>Pro veškerý dodávaný software musí být licence správně uvedena na faktuře, pro prokázání správného nabytí licence</w:t>
            </w:r>
          </w:p>
        </w:tc>
        <w:tc>
          <w:tcPr>
            <w:tcW w:w="1276" w:type="dxa"/>
            <w:vAlign w:val="center"/>
          </w:tcPr>
          <w:p w14:paraId="1065CDA3"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E175A8" w:rsidRPr="00DC2021" w:rsidRDefault="00E175A8" w:rsidP="00E175A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77777777" w:rsidR="00D370BE" w:rsidRPr="00DC2021" w:rsidRDefault="00D370BE" w:rsidP="002A27EE">
      <w:pPr>
        <w:rPr>
          <w:rFonts w:asciiTheme="minorHAnsi" w:hAnsiTheme="minorHAnsi"/>
          <w:lang w:eastAsia="en-US"/>
        </w:rPr>
      </w:pPr>
    </w:p>
    <w:p w14:paraId="1F637FA3" w14:textId="71F03221" w:rsidR="00D7314B" w:rsidRDefault="00D7314B" w:rsidP="00D7314B">
      <w:pPr>
        <w:pStyle w:val="Nadpis2"/>
        <w:spacing w:before="240"/>
        <w:rPr>
          <w:rFonts w:asciiTheme="minorHAnsi" w:hAnsiTheme="minorHAnsi"/>
          <w:sz w:val="22"/>
          <w:szCs w:val="22"/>
        </w:rPr>
      </w:pPr>
      <w:r w:rsidRPr="00CB46DE">
        <w:rPr>
          <w:rFonts w:asciiTheme="minorHAnsi" w:hAnsiTheme="minorHAnsi"/>
          <w:sz w:val="22"/>
          <w:szCs w:val="22"/>
        </w:rPr>
        <w:t>Na všechny číselné parametry je tolerance +/- 10%</w:t>
      </w:r>
      <w:r w:rsidR="00CB46DE">
        <w:rPr>
          <w:rFonts w:asciiTheme="minorHAnsi" w:hAnsiTheme="minorHAnsi"/>
          <w:sz w:val="22"/>
          <w:szCs w:val="22"/>
        </w:rPr>
        <w:t>.</w:t>
      </w:r>
    </w:p>
    <w:p w14:paraId="5C19C1E8" w14:textId="6330CEF9" w:rsidR="00345341" w:rsidRDefault="00345341" w:rsidP="00345341">
      <w:pPr>
        <w:rPr>
          <w:lang w:eastAsia="en-US"/>
        </w:rPr>
      </w:pPr>
    </w:p>
    <w:p w14:paraId="628123A9" w14:textId="0F41F83E" w:rsidR="00345341" w:rsidRDefault="00345341" w:rsidP="00345341">
      <w:pPr>
        <w:rPr>
          <w:lang w:eastAsia="en-US"/>
        </w:rPr>
      </w:pPr>
    </w:p>
    <w:p w14:paraId="5B24DAB0" w14:textId="77777777" w:rsidR="00345341" w:rsidRDefault="00345341" w:rsidP="00345341">
      <w:pPr>
        <w:pStyle w:val="Nadpis5"/>
        <w:rPr>
          <w:bCs/>
          <w:lang w:eastAsia="en-US"/>
        </w:rPr>
      </w:pPr>
      <w:bookmarkStart w:id="1" w:name="_Hlk46760380"/>
    </w:p>
    <w:p w14:paraId="37317269" w14:textId="77777777" w:rsidR="00345341" w:rsidRDefault="00345341" w:rsidP="00345341">
      <w:pPr>
        <w:pStyle w:val="Nadpis5"/>
        <w:rPr>
          <w:bCs/>
          <w:lang w:eastAsia="en-US"/>
        </w:rPr>
      </w:pPr>
    </w:p>
    <w:p w14:paraId="62CCC51B" w14:textId="2FE6755E" w:rsidR="00345341" w:rsidRDefault="00345341" w:rsidP="00345341">
      <w:pPr>
        <w:pStyle w:val="Nadpis5"/>
        <w:rPr>
          <w:bCs/>
          <w:lang w:eastAsia="en-US"/>
        </w:rPr>
      </w:pPr>
      <w:r>
        <w:rPr>
          <w:bCs/>
          <w:lang w:eastAsia="en-US"/>
        </w:rPr>
        <w:t xml:space="preserve">B) Požadavky, které budou součástí dodávky předmětu plnění </w:t>
      </w:r>
    </w:p>
    <w:p w14:paraId="64B27EE3" w14:textId="77777777" w:rsidR="00345341" w:rsidRDefault="00345341" w:rsidP="00345341">
      <w:pPr>
        <w:rPr>
          <w:lang w:eastAsia="en-US"/>
        </w:rPr>
      </w:pPr>
    </w:p>
    <w:p w14:paraId="2EBAC1C1" w14:textId="77777777" w:rsidR="00345341" w:rsidRDefault="00345341" w:rsidP="00345341">
      <w:pPr>
        <w:rPr>
          <w:lang w:eastAsia="en-US"/>
        </w:rPr>
      </w:pPr>
      <w:r>
        <w:rPr>
          <w:lang w:eastAsia="en-US"/>
        </w:rPr>
        <w:t>DODAVATEL MÁ POVINNOST VYPLNIT SPLNĚNÍ POŽADAVKU V TABULCE ANO/NE. SPNĚNÍ UVEDENÝCH POŽADAVKŮ POŽADUJE ZADAVATEL V RÁMCI DODÁVKY PŘEDMĚTU PLNĚNÍ.</w:t>
      </w:r>
      <w:bookmarkEnd w:id="1"/>
    </w:p>
    <w:p w14:paraId="70DD20F0" w14:textId="77777777" w:rsidR="00345341" w:rsidRPr="00345341" w:rsidRDefault="00345341" w:rsidP="00345341">
      <w:pPr>
        <w:rPr>
          <w:lang w:eastAsia="en-US"/>
        </w:rPr>
      </w:pPr>
    </w:p>
    <w:p w14:paraId="47244D35" w14:textId="77777777" w:rsidR="00D7314B" w:rsidRPr="00DC2021" w:rsidRDefault="00D7314B"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6716CE18" w:rsidR="0065447C" w:rsidRPr="00DC2021" w:rsidRDefault="00345341"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345341">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lastRenderedPageBreak/>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0A36" w14:textId="77777777" w:rsidR="000C4921" w:rsidRDefault="000C4921">
      <w:r>
        <w:separator/>
      </w:r>
    </w:p>
  </w:endnote>
  <w:endnote w:type="continuationSeparator" w:id="0">
    <w:p w14:paraId="0CC7A522" w14:textId="77777777" w:rsidR="000C4921" w:rsidRDefault="000C4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034E3020"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8B204A">
          <w:rPr>
            <w:rFonts w:ascii="Calibri" w:hAnsi="Calibri" w:cs="Calibri"/>
            <w:szCs w:val="20"/>
          </w:rPr>
          <w:t>Laboratorní medicína</w:t>
        </w:r>
        <w:r w:rsidRPr="00CA2983">
          <w:rPr>
            <w:rFonts w:ascii="Calibri" w:hAnsi="Calibri" w:cs="Calibri"/>
            <w:szCs w:val="20"/>
          </w:rPr>
          <w:t xml:space="preserve">“, </w:t>
        </w:r>
      </w:p>
      <w:p w14:paraId="479DD3BB" w14:textId="65A49A7B"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6473E4">
          <w:rPr>
            <w:rFonts w:ascii="Calibri" w:hAnsi="Calibri" w:cs="Calibri"/>
            <w:szCs w:val="20"/>
          </w:rPr>
          <w:t>4</w:t>
        </w:r>
        <w:r w:rsidR="008B204A">
          <w:rPr>
            <w:rFonts w:ascii="Calibri" w:hAnsi="Calibri" w:cs="Calibri"/>
            <w:szCs w:val="20"/>
          </w:rPr>
          <w:t>6</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3CD4" w14:textId="77777777" w:rsidR="000C4921" w:rsidRDefault="000C4921">
      <w:r>
        <w:separator/>
      </w:r>
    </w:p>
  </w:footnote>
  <w:footnote w:type="continuationSeparator" w:id="0">
    <w:p w14:paraId="646D8DD6" w14:textId="77777777" w:rsidR="000C4921" w:rsidRDefault="000C4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1"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2"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8"/>
  </w:num>
  <w:num w:numId="3">
    <w:abstractNumId w:val="33"/>
  </w:num>
  <w:num w:numId="4">
    <w:abstractNumId w:val="12"/>
  </w:num>
  <w:num w:numId="5">
    <w:abstractNumId w:val="6"/>
  </w:num>
  <w:num w:numId="6">
    <w:abstractNumId w:val="14"/>
  </w:num>
  <w:num w:numId="7">
    <w:abstractNumId w:val="14"/>
  </w:num>
  <w:num w:numId="8">
    <w:abstractNumId w:val="32"/>
  </w:num>
  <w:num w:numId="9">
    <w:abstractNumId w:val="2"/>
  </w:num>
  <w:num w:numId="10">
    <w:abstractNumId w:val="25"/>
  </w:num>
  <w:num w:numId="11">
    <w:abstractNumId w:val="23"/>
  </w:num>
  <w:num w:numId="12">
    <w:abstractNumId w:val="30"/>
  </w:num>
  <w:num w:numId="13">
    <w:abstractNumId w:val="7"/>
  </w:num>
  <w:num w:numId="14">
    <w:abstractNumId w:val="27"/>
  </w:num>
  <w:num w:numId="15">
    <w:abstractNumId w:val="29"/>
  </w:num>
  <w:num w:numId="16">
    <w:abstractNumId w:val="15"/>
  </w:num>
  <w:num w:numId="17">
    <w:abstractNumId w:val="20"/>
  </w:num>
  <w:num w:numId="18">
    <w:abstractNumId w:val="9"/>
  </w:num>
  <w:num w:numId="19">
    <w:abstractNumId w:val="24"/>
  </w:num>
  <w:num w:numId="20">
    <w:abstractNumId w:val="31"/>
  </w:num>
  <w:num w:numId="21">
    <w:abstractNumId w:val="22"/>
  </w:num>
  <w:num w:numId="22">
    <w:abstractNumId w:val="4"/>
  </w:num>
  <w:num w:numId="23">
    <w:abstractNumId w:val="8"/>
  </w:num>
  <w:num w:numId="24">
    <w:abstractNumId w:val="21"/>
  </w:num>
  <w:num w:numId="25">
    <w:abstractNumId w:val="26"/>
  </w:num>
  <w:num w:numId="26">
    <w:abstractNumId w:val="17"/>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19"/>
  </w:num>
  <w:num w:numId="34">
    <w:abstractNumId w:val="18"/>
  </w:num>
  <w:num w:numId="3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F49"/>
    <w:rsid w:val="00035A0E"/>
    <w:rsid w:val="0003624C"/>
    <w:rsid w:val="000437B4"/>
    <w:rsid w:val="00052D89"/>
    <w:rsid w:val="000645CC"/>
    <w:rsid w:val="0006781A"/>
    <w:rsid w:val="00074528"/>
    <w:rsid w:val="0008758E"/>
    <w:rsid w:val="00094F6C"/>
    <w:rsid w:val="0009503C"/>
    <w:rsid w:val="000970C0"/>
    <w:rsid w:val="000A1ECC"/>
    <w:rsid w:val="000A20C8"/>
    <w:rsid w:val="000A3B26"/>
    <w:rsid w:val="000B179B"/>
    <w:rsid w:val="000B3193"/>
    <w:rsid w:val="000C1F62"/>
    <w:rsid w:val="000C1FBC"/>
    <w:rsid w:val="000C28E6"/>
    <w:rsid w:val="000C4921"/>
    <w:rsid w:val="000C6A3F"/>
    <w:rsid w:val="000C71E4"/>
    <w:rsid w:val="000D436E"/>
    <w:rsid w:val="000E1014"/>
    <w:rsid w:val="000E686D"/>
    <w:rsid w:val="000F24DE"/>
    <w:rsid w:val="000F486F"/>
    <w:rsid w:val="001036F7"/>
    <w:rsid w:val="0011003F"/>
    <w:rsid w:val="00111FF7"/>
    <w:rsid w:val="001258AB"/>
    <w:rsid w:val="00125E54"/>
    <w:rsid w:val="00127285"/>
    <w:rsid w:val="00136081"/>
    <w:rsid w:val="001770B9"/>
    <w:rsid w:val="00185540"/>
    <w:rsid w:val="00191ADF"/>
    <w:rsid w:val="0019452C"/>
    <w:rsid w:val="00197A5B"/>
    <w:rsid w:val="001A75A1"/>
    <w:rsid w:val="001B4356"/>
    <w:rsid w:val="001D1372"/>
    <w:rsid w:val="001D3BFB"/>
    <w:rsid w:val="001E427D"/>
    <w:rsid w:val="001F2952"/>
    <w:rsid w:val="00205BFD"/>
    <w:rsid w:val="00205EE2"/>
    <w:rsid w:val="00214C1D"/>
    <w:rsid w:val="00226F44"/>
    <w:rsid w:val="002476E6"/>
    <w:rsid w:val="002666F5"/>
    <w:rsid w:val="00280A80"/>
    <w:rsid w:val="002A27EE"/>
    <w:rsid w:val="002B39F1"/>
    <w:rsid w:val="002C543B"/>
    <w:rsid w:val="002C5A20"/>
    <w:rsid w:val="002D0847"/>
    <w:rsid w:val="002D4509"/>
    <w:rsid w:val="002E5F2E"/>
    <w:rsid w:val="002E6F56"/>
    <w:rsid w:val="00303205"/>
    <w:rsid w:val="0031657C"/>
    <w:rsid w:val="003448C0"/>
    <w:rsid w:val="00345341"/>
    <w:rsid w:val="00345B5A"/>
    <w:rsid w:val="00361D5A"/>
    <w:rsid w:val="00381B11"/>
    <w:rsid w:val="003846F9"/>
    <w:rsid w:val="00393D4B"/>
    <w:rsid w:val="00393D63"/>
    <w:rsid w:val="003B40D7"/>
    <w:rsid w:val="003B4A14"/>
    <w:rsid w:val="003C5C75"/>
    <w:rsid w:val="003D1E77"/>
    <w:rsid w:val="003D5973"/>
    <w:rsid w:val="003D5FC2"/>
    <w:rsid w:val="003E5E6D"/>
    <w:rsid w:val="004001AC"/>
    <w:rsid w:val="004006C4"/>
    <w:rsid w:val="00411483"/>
    <w:rsid w:val="00426B74"/>
    <w:rsid w:val="00433216"/>
    <w:rsid w:val="004521F2"/>
    <w:rsid w:val="0045612A"/>
    <w:rsid w:val="00464365"/>
    <w:rsid w:val="00470C30"/>
    <w:rsid w:val="0047221C"/>
    <w:rsid w:val="00472A28"/>
    <w:rsid w:val="004838A7"/>
    <w:rsid w:val="004A3D79"/>
    <w:rsid w:val="004C57F4"/>
    <w:rsid w:val="004C65DC"/>
    <w:rsid w:val="004C7980"/>
    <w:rsid w:val="004D02C3"/>
    <w:rsid w:val="004D2DB6"/>
    <w:rsid w:val="004F34C9"/>
    <w:rsid w:val="004F5479"/>
    <w:rsid w:val="004F69D1"/>
    <w:rsid w:val="00504A9F"/>
    <w:rsid w:val="00521903"/>
    <w:rsid w:val="00531FC6"/>
    <w:rsid w:val="00532663"/>
    <w:rsid w:val="005329B0"/>
    <w:rsid w:val="00542225"/>
    <w:rsid w:val="0054515C"/>
    <w:rsid w:val="0054628A"/>
    <w:rsid w:val="0056576E"/>
    <w:rsid w:val="00567235"/>
    <w:rsid w:val="00572533"/>
    <w:rsid w:val="005870F2"/>
    <w:rsid w:val="005B06FC"/>
    <w:rsid w:val="005B2A93"/>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393C"/>
    <w:rsid w:val="0067650B"/>
    <w:rsid w:val="006C09D7"/>
    <w:rsid w:val="006E5A2E"/>
    <w:rsid w:val="006F12A7"/>
    <w:rsid w:val="006F6461"/>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F59FE"/>
    <w:rsid w:val="007F694D"/>
    <w:rsid w:val="007F795F"/>
    <w:rsid w:val="00804134"/>
    <w:rsid w:val="00806E1F"/>
    <w:rsid w:val="00807F5D"/>
    <w:rsid w:val="00814870"/>
    <w:rsid w:val="0081601A"/>
    <w:rsid w:val="008379B1"/>
    <w:rsid w:val="00842F61"/>
    <w:rsid w:val="00843B0E"/>
    <w:rsid w:val="00855DB3"/>
    <w:rsid w:val="00861184"/>
    <w:rsid w:val="008614C0"/>
    <w:rsid w:val="00867642"/>
    <w:rsid w:val="008710C5"/>
    <w:rsid w:val="00885758"/>
    <w:rsid w:val="00885D17"/>
    <w:rsid w:val="00890047"/>
    <w:rsid w:val="008B1CD4"/>
    <w:rsid w:val="008B204A"/>
    <w:rsid w:val="008D7A6F"/>
    <w:rsid w:val="008E1D92"/>
    <w:rsid w:val="00905E90"/>
    <w:rsid w:val="00907E39"/>
    <w:rsid w:val="00941E60"/>
    <w:rsid w:val="00942F42"/>
    <w:rsid w:val="00954E99"/>
    <w:rsid w:val="00965992"/>
    <w:rsid w:val="009673F6"/>
    <w:rsid w:val="009751AA"/>
    <w:rsid w:val="0098414F"/>
    <w:rsid w:val="00985725"/>
    <w:rsid w:val="0098671F"/>
    <w:rsid w:val="0099223B"/>
    <w:rsid w:val="00994611"/>
    <w:rsid w:val="009A239C"/>
    <w:rsid w:val="009A2616"/>
    <w:rsid w:val="009B4D26"/>
    <w:rsid w:val="009B4E45"/>
    <w:rsid w:val="009C0B4C"/>
    <w:rsid w:val="009D3720"/>
    <w:rsid w:val="009E189C"/>
    <w:rsid w:val="00A00A45"/>
    <w:rsid w:val="00A075F1"/>
    <w:rsid w:val="00A37710"/>
    <w:rsid w:val="00A45ABD"/>
    <w:rsid w:val="00A537FA"/>
    <w:rsid w:val="00A70EB3"/>
    <w:rsid w:val="00A72488"/>
    <w:rsid w:val="00A7653E"/>
    <w:rsid w:val="00A811DD"/>
    <w:rsid w:val="00A8362D"/>
    <w:rsid w:val="00A837CA"/>
    <w:rsid w:val="00A87292"/>
    <w:rsid w:val="00A9026B"/>
    <w:rsid w:val="00A91526"/>
    <w:rsid w:val="00AB14BC"/>
    <w:rsid w:val="00AC3F9C"/>
    <w:rsid w:val="00AD7DB4"/>
    <w:rsid w:val="00AE0A9A"/>
    <w:rsid w:val="00B01362"/>
    <w:rsid w:val="00B04151"/>
    <w:rsid w:val="00B07A78"/>
    <w:rsid w:val="00B10101"/>
    <w:rsid w:val="00B3451E"/>
    <w:rsid w:val="00B360D1"/>
    <w:rsid w:val="00B36241"/>
    <w:rsid w:val="00B429BE"/>
    <w:rsid w:val="00B46BB0"/>
    <w:rsid w:val="00B471A0"/>
    <w:rsid w:val="00B5086B"/>
    <w:rsid w:val="00B53DAE"/>
    <w:rsid w:val="00B56957"/>
    <w:rsid w:val="00BB0C56"/>
    <w:rsid w:val="00BB2159"/>
    <w:rsid w:val="00BB40AC"/>
    <w:rsid w:val="00BD6D27"/>
    <w:rsid w:val="00BE3E2F"/>
    <w:rsid w:val="00BF57F9"/>
    <w:rsid w:val="00C04ADE"/>
    <w:rsid w:val="00C10A7D"/>
    <w:rsid w:val="00C16503"/>
    <w:rsid w:val="00C37F21"/>
    <w:rsid w:val="00C4498B"/>
    <w:rsid w:val="00C57F86"/>
    <w:rsid w:val="00C64F47"/>
    <w:rsid w:val="00C81860"/>
    <w:rsid w:val="00C95843"/>
    <w:rsid w:val="00C95D5F"/>
    <w:rsid w:val="00CA0D86"/>
    <w:rsid w:val="00CA2983"/>
    <w:rsid w:val="00CA49BB"/>
    <w:rsid w:val="00CA51FC"/>
    <w:rsid w:val="00CA538B"/>
    <w:rsid w:val="00CB46DE"/>
    <w:rsid w:val="00CC3064"/>
    <w:rsid w:val="00CD382E"/>
    <w:rsid w:val="00CD3A9C"/>
    <w:rsid w:val="00CD65B0"/>
    <w:rsid w:val="00CE02B0"/>
    <w:rsid w:val="00CE32A8"/>
    <w:rsid w:val="00CF60CC"/>
    <w:rsid w:val="00D07B2A"/>
    <w:rsid w:val="00D14FCA"/>
    <w:rsid w:val="00D155B8"/>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48B2"/>
    <w:rsid w:val="00D963DD"/>
    <w:rsid w:val="00DA43F3"/>
    <w:rsid w:val="00DA57E0"/>
    <w:rsid w:val="00DC2021"/>
    <w:rsid w:val="00DC5760"/>
    <w:rsid w:val="00DE3E17"/>
    <w:rsid w:val="00E14675"/>
    <w:rsid w:val="00E175A8"/>
    <w:rsid w:val="00E25961"/>
    <w:rsid w:val="00E25E2C"/>
    <w:rsid w:val="00E3244D"/>
    <w:rsid w:val="00E327B4"/>
    <w:rsid w:val="00E600E7"/>
    <w:rsid w:val="00E640CE"/>
    <w:rsid w:val="00E65FC7"/>
    <w:rsid w:val="00E70BD0"/>
    <w:rsid w:val="00E73FAD"/>
    <w:rsid w:val="00E753DD"/>
    <w:rsid w:val="00E864C9"/>
    <w:rsid w:val="00EA5D2F"/>
    <w:rsid w:val="00EB28FB"/>
    <w:rsid w:val="00EB3567"/>
    <w:rsid w:val="00EB6305"/>
    <w:rsid w:val="00ED1886"/>
    <w:rsid w:val="00EE1E0E"/>
    <w:rsid w:val="00F011A6"/>
    <w:rsid w:val="00F03861"/>
    <w:rsid w:val="00F05A17"/>
    <w:rsid w:val="00F069C9"/>
    <w:rsid w:val="00F14182"/>
    <w:rsid w:val="00F15BA6"/>
    <w:rsid w:val="00F16700"/>
    <w:rsid w:val="00F22CB7"/>
    <w:rsid w:val="00F35471"/>
    <w:rsid w:val="00F42F2C"/>
    <w:rsid w:val="00F45432"/>
    <w:rsid w:val="00F458FA"/>
    <w:rsid w:val="00F63C45"/>
    <w:rsid w:val="00F66DDD"/>
    <w:rsid w:val="00F70C37"/>
    <w:rsid w:val="00F935F7"/>
    <w:rsid w:val="00FA0309"/>
    <w:rsid w:val="00FB0179"/>
    <w:rsid w:val="00FB4C27"/>
    <w:rsid w:val="00FB55EE"/>
    <w:rsid w:val="00FE368B"/>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4B6AA-4E1A-4FAC-993D-27870B75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568</Words>
  <Characters>3357</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5</cp:revision>
  <dcterms:created xsi:type="dcterms:W3CDTF">2020-06-12T05:33:00Z</dcterms:created>
  <dcterms:modified xsi:type="dcterms:W3CDTF">2020-09-08T16:42:00Z</dcterms:modified>
</cp:coreProperties>
</file>